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7F11B6B6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236D4D">
        <w:rPr>
          <w:rFonts w:ascii="Palatino Linotype" w:hAnsi="Palatino Linotype"/>
          <w:b/>
          <w:sz w:val="18"/>
          <w:szCs w:val="18"/>
        </w:rPr>
        <w:t>1</w:t>
      </w:r>
      <w:r w:rsidR="00E45D73">
        <w:rPr>
          <w:rFonts w:ascii="Palatino Linotype" w:hAnsi="Palatino Linotype"/>
          <w:b/>
          <w:sz w:val="18"/>
          <w:szCs w:val="18"/>
        </w:rPr>
        <w:t>3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E45D73" w:rsidRPr="00E45D73">
        <w:rPr>
          <w:rFonts w:ascii="Palatino Linotype" w:hAnsi="Palatino Linotype"/>
          <w:sz w:val="18"/>
          <w:szCs w:val="18"/>
        </w:rPr>
        <w:t>aspartic acid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668748B7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430ED8">
              <w:t>0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6E7ACA7" w:rsidR="00A61511" w:rsidRPr="00605BAA" w:rsidRDefault="00236D4D" w:rsidP="00A11064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2B3CFDDE" w:rsidR="00A61511" w:rsidRPr="00605BAA" w:rsidRDefault="00236D4D" w:rsidP="00E45D73">
            <w:pPr>
              <w:pStyle w:val="MDPI42tablebody"/>
              <w:spacing w:line="240" w:lineRule="auto"/>
            </w:pPr>
            <w:r>
              <w:t>1.</w:t>
            </w:r>
            <w:r w:rsidR="00E45D73">
              <w:t>58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34856BFC" w:rsidR="00A61511" w:rsidRPr="00605BAA" w:rsidRDefault="00A61511" w:rsidP="00E45D73">
            <w:pPr>
              <w:pStyle w:val="MDPI42tablebody"/>
              <w:spacing w:line="240" w:lineRule="auto"/>
            </w:pPr>
            <w:r>
              <w:t>0.</w:t>
            </w:r>
            <w:r w:rsidR="00E45D73">
              <w:t>069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C8740" w14:textId="77777777" w:rsidR="00D83DBF" w:rsidRDefault="00D83DBF" w:rsidP="00A61511">
      <w:r>
        <w:separator/>
      </w:r>
    </w:p>
  </w:endnote>
  <w:endnote w:type="continuationSeparator" w:id="0">
    <w:p w14:paraId="152DCB72" w14:textId="77777777" w:rsidR="00D83DBF" w:rsidRDefault="00D83DBF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03571" w14:textId="77777777" w:rsidR="00D83DBF" w:rsidRDefault="00D83DBF" w:rsidP="00A61511">
      <w:r>
        <w:separator/>
      </w:r>
    </w:p>
  </w:footnote>
  <w:footnote w:type="continuationSeparator" w:id="0">
    <w:p w14:paraId="3B352CA4" w14:textId="77777777" w:rsidR="00D83DBF" w:rsidRDefault="00D83DBF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236D4D"/>
    <w:rsid w:val="002E0D2B"/>
    <w:rsid w:val="00430ED8"/>
    <w:rsid w:val="004B21FC"/>
    <w:rsid w:val="004B4EA6"/>
    <w:rsid w:val="005C434B"/>
    <w:rsid w:val="00A61511"/>
    <w:rsid w:val="00BC6077"/>
    <w:rsid w:val="00BD604F"/>
    <w:rsid w:val="00CA3C11"/>
    <w:rsid w:val="00CB1F6D"/>
    <w:rsid w:val="00D26089"/>
    <w:rsid w:val="00D83DBF"/>
    <w:rsid w:val="00DB4094"/>
    <w:rsid w:val="00E45D73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3</cp:revision>
  <dcterms:created xsi:type="dcterms:W3CDTF">2020-11-06T08:47:00Z</dcterms:created>
  <dcterms:modified xsi:type="dcterms:W3CDTF">2020-11-06T08:48:00Z</dcterms:modified>
</cp:coreProperties>
</file>