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251" w:rsidRDefault="00DA0251" w:rsidP="009B2937">
      <w:pPr>
        <w:jc w:val="both"/>
        <w:rPr>
          <w:lang w:val="en-GB"/>
        </w:rPr>
      </w:pPr>
      <w:r w:rsidRPr="009B2937">
        <w:rPr>
          <w:lang w:val="en-GB"/>
        </w:rPr>
        <w:t xml:space="preserve">Supplementary Table </w:t>
      </w:r>
      <w:r w:rsidR="00957D09">
        <w:rPr>
          <w:lang w:val="en-GB"/>
        </w:rPr>
        <w:t>4</w:t>
      </w:r>
      <w:r w:rsidRPr="009B2937">
        <w:rPr>
          <w:lang w:val="en-GB"/>
        </w:rPr>
        <w:t>. Target mRNAs for 65 EV-miRNAs in the first quartile of expression</w:t>
      </w:r>
      <w:r w:rsidR="009B2937" w:rsidRPr="009B2937">
        <w:rPr>
          <w:lang w:val="en-GB"/>
        </w:rPr>
        <w:t xml:space="preserve"> </w:t>
      </w:r>
      <w:r w:rsidR="006B7E6F">
        <w:rPr>
          <w:lang w:val="en-GB"/>
        </w:rPr>
        <w:t>that were</w:t>
      </w:r>
      <w:r w:rsidR="009B2937" w:rsidRPr="009B2937">
        <w:rPr>
          <w:lang w:val="en-GB"/>
        </w:rPr>
        <w:t xml:space="preserve"> filtered through highly expressed OA-</w:t>
      </w:r>
      <w:r w:rsidR="006B7E6F">
        <w:rPr>
          <w:lang w:val="en-GB"/>
        </w:rPr>
        <w:t>synovial macrophages</w:t>
      </w:r>
      <w:r w:rsidR="009B2937" w:rsidRPr="009B2937">
        <w:rPr>
          <w:lang w:val="en-GB"/>
        </w:rPr>
        <w:t xml:space="preserve"> genes</w:t>
      </w:r>
    </w:p>
    <w:tbl>
      <w:tblPr>
        <w:tblW w:w="44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9"/>
        <w:gridCol w:w="833"/>
        <w:gridCol w:w="869"/>
        <w:gridCol w:w="869"/>
        <w:gridCol w:w="958"/>
      </w:tblGrid>
      <w:tr w:rsidR="006B7E6F" w:rsidRPr="006B7E6F" w:rsidTr="006B7E6F">
        <w:trPr>
          <w:trHeight w:val="30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ACP2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CSF1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INSIG1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PDCD4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STK40</w:t>
            </w:r>
          </w:p>
        </w:tc>
      </w:tr>
      <w:tr w:rsidR="006B7E6F" w:rsidRPr="006B7E6F" w:rsidTr="006B7E6F">
        <w:trPr>
          <w:trHeight w:val="30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ACTR1A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CSNK1D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ISCU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PDCD6IP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STX7</w:t>
            </w:r>
          </w:p>
        </w:tc>
      </w:tr>
      <w:tr w:rsidR="006B7E6F" w:rsidRPr="006B7E6F" w:rsidTr="006B7E6F">
        <w:trPr>
          <w:trHeight w:val="30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ADAMTS1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CTNND1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ITGA5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PELI1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SWAP70</w:t>
            </w:r>
          </w:p>
        </w:tc>
      </w:tr>
      <w:tr w:rsidR="006B7E6F" w:rsidRPr="006B7E6F" w:rsidTr="006B7E6F">
        <w:trPr>
          <w:trHeight w:val="30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ADPGK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CXCL8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JAG1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PHB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SYPL1</w:t>
            </w:r>
          </w:p>
        </w:tc>
      </w:tr>
      <w:tr w:rsidR="006B7E6F" w:rsidRPr="006B7E6F" w:rsidTr="006B7E6F">
        <w:trPr>
          <w:trHeight w:val="30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AHNAK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CYP1B1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JAK1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PLAU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TGFBR1</w:t>
            </w:r>
          </w:p>
        </w:tc>
      </w:tr>
      <w:tr w:rsidR="006B7E6F" w:rsidRPr="006B7E6F" w:rsidTr="006B7E6F">
        <w:trPr>
          <w:trHeight w:val="30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ALOX5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DAD1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JUN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PMAIP1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TGFBR2</w:t>
            </w:r>
          </w:p>
        </w:tc>
      </w:tr>
      <w:tr w:rsidR="006B7E6F" w:rsidRPr="006B7E6F" w:rsidTr="006B7E6F">
        <w:trPr>
          <w:trHeight w:val="30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ANPEP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DDIT4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JUNB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PNP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TIMP3</w:t>
            </w:r>
          </w:p>
        </w:tc>
      </w:tr>
      <w:tr w:rsidR="006B7E6F" w:rsidRPr="006B7E6F" w:rsidTr="006B7E6F">
        <w:trPr>
          <w:trHeight w:val="30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AP2M1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DNAJB4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KCNN4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PPIF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TLR4</w:t>
            </w:r>
          </w:p>
        </w:tc>
        <w:bookmarkStart w:id="0" w:name="_GoBack"/>
        <w:bookmarkEnd w:id="0"/>
      </w:tr>
      <w:tr w:rsidR="006B7E6F" w:rsidRPr="006B7E6F" w:rsidTr="006B7E6F">
        <w:trPr>
          <w:trHeight w:val="30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APP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DUSP2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KLF4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PRDM1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TLR7</w:t>
            </w:r>
          </w:p>
        </w:tc>
      </w:tr>
      <w:tr w:rsidR="006B7E6F" w:rsidRPr="006B7E6F" w:rsidTr="006B7E6F">
        <w:trPr>
          <w:trHeight w:val="30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ARAF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EGR2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LAMP2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PRDX6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TMCO1</w:t>
            </w:r>
          </w:p>
        </w:tc>
      </w:tr>
      <w:tr w:rsidR="006B7E6F" w:rsidRPr="006B7E6F" w:rsidTr="006B7E6F">
        <w:trPr>
          <w:trHeight w:val="30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ARHGDIA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EIF4E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LAMTOR3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PRPF40A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TMED10</w:t>
            </w:r>
          </w:p>
        </w:tc>
      </w:tr>
      <w:tr w:rsidR="006B7E6F" w:rsidRPr="006B7E6F" w:rsidTr="006B7E6F">
        <w:trPr>
          <w:trHeight w:val="30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ARID4B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EIF4G2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LAMTOR5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PTGS2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TMED2</w:t>
            </w:r>
          </w:p>
        </w:tc>
      </w:tr>
      <w:tr w:rsidR="006B7E6F" w:rsidRPr="006B7E6F" w:rsidTr="006B7E6F">
        <w:trPr>
          <w:trHeight w:val="30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ARL2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F11R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LIPA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PTPN1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TMEM109</w:t>
            </w:r>
          </w:p>
        </w:tc>
      </w:tr>
      <w:tr w:rsidR="006B7E6F" w:rsidRPr="006B7E6F" w:rsidTr="006B7E6F">
        <w:trPr>
          <w:trHeight w:val="30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ARPC3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FGFR1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LRRC8C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PXN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TMEM43</w:t>
            </w:r>
          </w:p>
        </w:tc>
      </w:tr>
      <w:tr w:rsidR="006B7E6F" w:rsidRPr="006B7E6F" w:rsidTr="006B7E6F">
        <w:trPr>
          <w:trHeight w:val="30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ATF4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FN1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LRRFIP1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RAB21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TMEM59</w:t>
            </w:r>
          </w:p>
        </w:tc>
      </w:tr>
      <w:tr w:rsidR="006B7E6F" w:rsidRPr="006B7E6F" w:rsidTr="006B7E6F">
        <w:trPr>
          <w:trHeight w:val="30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ATF6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FNDC3A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MAFB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RAF1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TMEM87A</w:t>
            </w:r>
          </w:p>
        </w:tc>
      </w:tr>
      <w:tr w:rsidR="006B7E6F" w:rsidRPr="006B7E6F" w:rsidTr="006B7E6F">
        <w:trPr>
          <w:trHeight w:val="30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ATP6V1F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FNDC3B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MAN1A1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RAP1B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TNF</w:t>
            </w:r>
          </w:p>
        </w:tc>
      </w:tr>
      <w:tr w:rsidR="006B7E6F" w:rsidRPr="006B7E6F" w:rsidTr="006B7E6F">
        <w:trPr>
          <w:trHeight w:val="30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BECN1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FOS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MAP2K1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RB1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TNFAIP3</w:t>
            </w:r>
          </w:p>
        </w:tc>
      </w:tr>
      <w:tr w:rsidR="006B7E6F" w:rsidRPr="006B7E6F" w:rsidTr="006B7E6F">
        <w:trPr>
          <w:trHeight w:val="30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BMP2K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FOXO1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MAP4K4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RBMS1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TNFRSF10B</w:t>
            </w:r>
          </w:p>
        </w:tc>
      </w:tr>
      <w:tr w:rsidR="006B7E6F" w:rsidRPr="006B7E6F" w:rsidTr="006B7E6F">
        <w:trPr>
          <w:trHeight w:val="30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BNIP2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FOXO3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MAPRE1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RDH10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TP53I11</w:t>
            </w:r>
          </w:p>
        </w:tc>
      </w:tr>
      <w:tr w:rsidR="006B7E6F" w:rsidRPr="006B7E6F" w:rsidTr="006B7E6F">
        <w:trPr>
          <w:trHeight w:val="30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BNIP3L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FOXP1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MAPRE2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RHOB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TPI1</w:t>
            </w:r>
          </w:p>
        </w:tc>
      </w:tr>
      <w:tr w:rsidR="006B7E6F" w:rsidRPr="006B7E6F" w:rsidTr="006B7E6F">
        <w:trPr>
          <w:trHeight w:val="30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BSG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FURIN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MARCKS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RHOC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TPM3</w:t>
            </w:r>
          </w:p>
        </w:tc>
      </w:tr>
      <w:tr w:rsidR="006B7E6F" w:rsidRPr="006B7E6F" w:rsidTr="006B7E6F">
        <w:trPr>
          <w:trHeight w:val="30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BTG2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GAS7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MAT2A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RHOG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TPPP3</w:t>
            </w:r>
          </w:p>
        </w:tc>
      </w:tr>
      <w:tr w:rsidR="006B7E6F" w:rsidRPr="006B7E6F" w:rsidTr="006B7E6F">
        <w:trPr>
          <w:trHeight w:val="30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C11orf58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GMFB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MAX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RTN4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TSPAN3</w:t>
            </w:r>
          </w:p>
        </w:tc>
      </w:tr>
      <w:tr w:rsidR="006B7E6F" w:rsidRPr="006B7E6F" w:rsidTr="006B7E6F">
        <w:trPr>
          <w:trHeight w:val="30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CALCOCO2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GNAI2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MBNL1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RUNX1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TUBB2A</w:t>
            </w:r>
          </w:p>
        </w:tc>
      </w:tr>
      <w:tr w:rsidR="006B7E6F" w:rsidRPr="006B7E6F" w:rsidTr="006B7E6F">
        <w:trPr>
          <w:trHeight w:val="30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CALU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GRB2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MCL1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scD</w:t>
            </w:r>
            <w:proofErr w:type="spellEnd"/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UAP1</w:t>
            </w:r>
          </w:p>
        </w:tc>
      </w:tr>
      <w:tr w:rsidR="006B7E6F" w:rsidRPr="006B7E6F" w:rsidTr="006B7E6F">
        <w:trPr>
          <w:trHeight w:val="30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CAPG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GTF2H1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MEF2D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SCYL1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UBE2S</w:t>
            </w:r>
          </w:p>
        </w:tc>
      </w:tr>
      <w:tr w:rsidR="006B7E6F" w:rsidRPr="006B7E6F" w:rsidTr="006B7E6F">
        <w:trPr>
          <w:trHeight w:val="30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CAPRIN1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H3F3A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MGAT4A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SGK3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UCP2</w:t>
            </w:r>
          </w:p>
        </w:tc>
      </w:tr>
      <w:tr w:rsidR="006B7E6F" w:rsidRPr="006B7E6F" w:rsidTr="006B7E6F">
        <w:trPr>
          <w:trHeight w:val="30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CASP3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HBP1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MMP3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SGPL1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UGDH</w:t>
            </w:r>
          </w:p>
        </w:tc>
      </w:tr>
      <w:tr w:rsidR="006B7E6F" w:rsidRPr="006B7E6F" w:rsidTr="006B7E6F">
        <w:trPr>
          <w:trHeight w:val="30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CCND1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HGS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MMP9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SIRT1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UGP2</w:t>
            </w:r>
          </w:p>
        </w:tc>
      </w:tr>
      <w:tr w:rsidR="006B7E6F" w:rsidRPr="006B7E6F" w:rsidTr="006B7E6F">
        <w:trPr>
          <w:trHeight w:val="30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CD276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HIF1A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MPDU1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SKAP2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VEGFA</w:t>
            </w:r>
          </w:p>
        </w:tc>
      </w:tr>
      <w:tr w:rsidR="006B7E6F" w:rsidRPr="006B7E6F" w:rsidTr="006B7E6F">
        <w:trPr>
          <w:trHeight w:val="30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CD44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HIPK3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MTPN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SLC16A10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VIM</w:t>
            </w:r>
          </w:p>
        </w:tc>
      </w:tr>
      <w:tr w:rsidR="006B7E6F" w:rsidRPr="006B7E6F" w:rsidTr="006B7E6F">
        <w:trPr>
          <w:trHeight w:val="30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CD47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HMGA1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MYC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SMARCA5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VTI1B</w:t>
            </w:r>
          </w:p>
        </w:tc>
      </w:tr>
      <w:tr w:rsidR="006B7E6F" w:rsidRPr="006B7E6F" w:rsidTr="006B7E6F">
        <w:trPr>
          <w:trHeight w:val="30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CDC42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HMOX1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MYD88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SMC1A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WIPF1</w:t>
            </w:r>
          </w:p>
        </w:tc>
      </w:tr>
      <w:tr w:rsidR="006B7E6F" w:rsidRPr="006B7E6F" w:rsidTr="006B7E6F">
        <w:trPr>
          <w:trHeight w:val="30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CDK4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HNRNPM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MYLIP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SMOX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XBP1</w:t>
            </w:r>
          </w:p>
        </w:tc>
      </w:tr>
      <w:tr w:rsidR="006B7E6F" w:rsidRPr="006B7E6F" w:rsidTr="006B7E6F">
        <w:trPr>
          <w:trHeight w:val="30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CDKN1A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HSP90B1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NASP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SNAP23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ZFP36L1</w:t>
            </w:r>
          </w:p>
        </w:tc>
      </w:tr>
      <w:tr w:rsidR="006B7E6F" w:rsidRPr="006B7E6F" w:rsidTr="006B7E6F">
        <w:trPr>
          <w:trHeight w:val="30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CHMP2A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ICAM1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NCEH1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SOD2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ZNF622</w:t>
            </w:r>
          </w:p>
        </w:tc>
      </w:tr>
      <w:tr w:rsidR="006B7E6F" w:rsidRPr="006B7E6F" w:rsidTr="006B7E6F">
        <w:trPr>
          <w:trHeight w:val="30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CHORDC1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ID2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NCL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SPARC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ZYX</w:t>
            </w:r>
          </w:p>
        </w:tc>
      </w:tr>
      <w:tr w:rsidR="006B7E6F" w:rsidRPr="006B7E6F" w:rsidTr="006B7E6F">
        <w:trPr>
          <w:trHeight w:val="30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COL1A1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IFI16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NDUFA4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SPI1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6B7E6F" w:rsidRPr="006B7E6F" w:rsidTr="006B7E6F">
        <w:trPr>
          <w:trHeight w:val="30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COL1A2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IFRD1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NOTCH2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SQSTM1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6B7E6F" w:rsidRPr="006B7E6F" w:rsidTr="006B7E6F">
        <w:trPr>
          <w:trHeight w:val="30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COL3A1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IL10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NR4A2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SRPRA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6B7E6F" w:rsidRPr="006B7E6F" w:rsidTr="006B7E6F">
        <w:trPr>
          <w:trHeight w:val="30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COMMD9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IL1RN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NUCB1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SRSF10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6B7E6F" w:rsidRPr="006B7E6F" w:rsidTr="006B7E6F">
        <w:trPr>
          <w:trHeight w:val="30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CREBL2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IL6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NUFIP2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ST14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6B7E6F" w:rsidRPr="006B7E6F" w:rsidTr="006B7E6F">
        <w:trPr>
          <w:trHeight w:val="30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CSDE1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IL6R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OGT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6B7E6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STAT3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E6F" w:rsidRPr="006B7E6F" w:rsidRDefault="006B7E6F" w:rsidP="006B7E6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</w:tbl>
    <w:p w:rsidR="009B2937" w:rsidRPr="009B2937" w:rsidRDefault="009B2937" w:rsidP="009B2937">
      <w:pPr>
        <w:jc w:val="both"/>
        <w:rPr>
          <w:lang w:val="en-GB"/>
        </w:rPr>
      </w:pPr>
    </w:p>
    <w:sectPr w:rsidR="009B2937" w:rsidRPr="009B293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FCB"/>
    <w:rsid w:val="000F6726"/>
    <w:rsid w:val="006B7E6F"/>
    <w:rsid w:val="00784B25"/>
    <w:rsid w:val="00957D09"/>
    <w:rsid w:val="009B2937"/>
    <w:rsid w:val="00AE44FC"/>
    <w:rsid w:val="00CB1FCB"/>
    <w:rsid w:val="00DA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ABBA1"/>
  <w15:chartTrackingRefBased/>
  <w15:docId w15:val="{00A9EC3B-9EDB-4208-B64B-FA1052C10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2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Ragni</dc:creator>
  <cp:keywords/>
  <dc:description/>
  <cp:lastModifiedBy>Enrico Ragni</cp:lastModifiedBy>
  <cp:revision>3</cp:revision>
  <dcterms:created xsi:type="dcterms:W3CDTF">2019-11-28T12:41:00Z</dcterms:created>
  <dcterms:modified xsi:type="dcterms:W3CDTF">2019-11-28T12:43:00Z</dcterms:modified>
</cp:coreProperties>
</file>